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wp14="http://schemas.microsoft.com/office/word/2010/wordprocessingDrawing"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 wp14" xml:space="preserve">
  <w:body>
    <w:p xmlns:wp14="http://schemas.microsoft.com/office/word/2010/wordml" w:rsidP="775FEB37" w14:paraId="60566AE6" wp14:textId="472C9B92">
      <w:pPr>
        <w:pStyle w:val="BodyText"/>
        <w:spacing w:before="60" w:line="276" w:lineRule="auto"/>
        <w:ind w:left="0" w:right="322"/>
      </w:pPr>
    </w:p>
    <w:p xmlns:wp14="http://schemas.microsoft.com/office/word/2010/wordml" w:rsidP="775FEB37" w14:paraId="58A2919E" wp14:textId="32496DB0">
      <w:pPr>
        <w:widowControl w:val="1"/>
        <w:spacing w:before="21" w:after="0" w:line="276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t-PT"/>
        </w:rPr>
      </w:pPr>
      <w:r w:rsidRPr="775FEB37" w:rsidR="3686F25F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t-BR"/>
        </w:rPr>
        <w:t>DECLARAÇÃO DO COORDENADOR OU DIRETOR DA UNIDADE DE VÍNCULO DO PESQUISADOR</w:t>
      </w:r>
    </w:p>
    <w:p xmlns:wp14="http://schemas.microsoft.com/office/word/2010/wordml" w:rsidP="775FEB37" w14:paraId="7E9D8C55" wp14:textId="06C6C420">
      <w:pPr>
        <w:widowControl w:val="1"/>
        <w:spacing w:before="21" w:after="200" w:line="276" w:lineRule="auto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t-PT"/>
        </w:rPr>
      </w:pPr>
    </w:p>
    <w:p xmlns:wp14="http://schemas.microsoft.com/office/word/2010/wordml" w:rsidP="775FEB37" w14:paraId="722827DD" wp14:textId="4ACC6EC9">
      <w:pPr>
        <w:widowControl w:val="1"/>
        <w:spacing w:before="21" w:after="200" w:line="276" w:lineRule="auto"/>
        <w:jc w:val="both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t-BR"/>
        </w:rPr>
      </w:pPr>
      <w:r w:rsidRPr="775FEB37" w:rsidR="0590AE6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t-BR"/>
        </w:rPr>
        <w:t>Eu, ____________________________ (Coordenador ou Diretor da unidade) declaro que o(a) Dr(a) _______________________________________________________ é ______________ (professor efetivo/professor ou pesquisador visitante), lotado na Unidade ___________ do Campus ________________.</w:t>
      </w:r>
    </w:p>
    <w:p xmlns:wp14="http://schemas.microsoft.com/office/word/2010/wordml" w:rsidP="775FEB37" w14:paraId="4717D07F" wp14:textId="406FC565">
      <w:pPr>
        <w:widowControl w:val="1"/>
        <w:spacing w:before="21" w:after="200" w:line="276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t-BR"/>
        </w:rPr>
      </w:pPr>
    </w:p>
    <w:p xmlns:wp14="http://schemas.microsoft.com/office/word/2010/wordml" w:rsidP="775FEB37" w14:paraId="0F995357" wp14:textId="3851C927">
      <w:pPr>
        <w:widowControl w:val="1"/>
        <w:spacing w:before="21" w:after="200" w:line="200" w:lineRule="atLeast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t-PT"/>
        </w:rPr>
      </w:pPr>
      <w:r w:rsidRPr="775FEB37" w:rsidR="0590AE6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t-BR"/>
        </w:rPr>
        <w:t>Assinatura eletrônica avançada:_____________________________</w:t>
      </w:r>
    </w:p>
    <w:p xmlns:wp14="http://schemas.microsoft.com/office/word/2010/wordml" w:rsidP="775FEB37" w14:paraId="1DB34AE8" wp14:textId="77BF9E65">
      <w:pPr>
        <w:widowControl w:val="1"/>
        <w:spacing w:before="21" w:after="200" w:line="200" w:lineRule="atLeast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t-BR"/>
        </w:rPr>
      </w:pPr>
    </w:p>
    <w:p xmlns:wp14="http://schemas.microsoft.com/office/word/2010/wordml" w:rsidP="775FEB37" w14:paraId="0D0EA8E2" wp14:textId="6A5F3B9B">
      <w:pPr>
        <w:widowControl w:val="1"/>
        <w:spacing w:before="21" w:after="200" w:line="200" w:lineRule="atLeast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t-PT"/>
        </w:rPr>
      </w:pPr>
      <w:r w:rsidRPr="775FEB37" w:rsidR="0590AE6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t-BR"/>
        </w:rPr>
        <w:t>Local/Data: _________________</w:t>
      </w:r>
      <w:r w:rsidRPr="775FEB37" w:rsidR="0590AE6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t-BR"/>
        </w:rPr>
        <w:t>_  _</w:t>
      </w:r>
      <w:r w:rsidRPr="775FEB37" w:rsidR="0590AE6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t-BR"/>
        </w:rPr>
        <w:t>__/___/___</w:t>
      </w:r>
    </w:p>
    <w:p xmlns:wp14="http://schemas.microsoft.com/office/word/2010/wordml" w:rsidP="775FEB37" w14:paraId="561BB378" wp14:textId="3CE80614">
      <w:pPr>
        <w:widowControl w:val="1"/>
        <w:spacing w:before="21" w:after="200" w:line="200" w:lineRule="atLeast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t-BR"/>
        </w:rPr>
      </w:pPr>
    </w:p>
    <w:p xmlns:wp14="http://schemas.microsoft.com/office/word/2010/wordml" w:rsidP="775FEB37" w14:paraId="25F97181" wp14:textId="79A2EE8C">
      <w:pPr>
        <w:widowControl w:val="1"/>
        <w:spacing w:before="21" w:after="200" w:line="200" w:lineRule="atLeast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t-PT"/>
        </w:rPr>
      </w:pPr>
      <w:r w:rsidRPr="775FEB37" w:rsidR="0590AE6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t-BR"/>
        </w:rPr>
        <w:t xml:space="preserve">Obs.: </w:t>
      </w:r>
      <w:r w:rsidRPr="775FEB37" w:rsidR="0590AE6D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t-BR"/>
        </w:rPr>
        <w:t>No caso de professor/pesquisador visitante, colocar o período em que o(a) mesmo(a) estará com vínculo com a UFAL.</w:t>
      </w:r>
    </w:p>
    <w:p xmlns:wp14="http://schemas.microsoft.com/office/word/2010/wordml" w:rsidP="775FEB37" w14:paraId="51EE0B9E" wp14:textId="35BDC118">
      <w:pPr>
        <w:widowControl w:val="1"/>
        <w:spacing w:before="21" w:after="200" w:line="200" w:lineRule="atLeast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t-PT"/>
        </w:rPr>
      </w:pPr>
      <w:r w:rsidRPr="775FEB37" w:rsidR="0590AE6D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t-BR"/>
        </w:rPr>
        <w:t>O(A) professor(a)/pesquisador(a) visitante deverá anexar uma declaração de responsabilidade no uso de animais da pesquisa, indicando um professor/pesquisador com vínculo efetivo para substituí-lo no caso de saída antes do período previsto, a qual deverá ser assinada por ambos.</w:t>
      </w:r>
    </w:p>
    <w:p xmlns:wp14="http://schemas.microsoft.com/office/word/2010/wordml" w:rsidP="775FEB37" w14:paraId="6269872B" wp14:textId="61AC10F4">
      <w:pPr>
        <w:widowControl w:val="1"/>
        <w:spacing w:before="21" w:after="200" w:line="276" w:lineRule="auto"/>
        <w:jc w:val="both"/>
      </w:pPr>
    </w:p>
    <w:p xmlns:wp14="http://schemas.microsoft.com/office/word/2010/wordml" w:rsidP="775FEB37" w14:paraId="1F031D39" wp14:textId="27113B3A">
      <w:pPr>
        <w:pStyle w:val="BodyText"/>
        <w:spacing w:before="60" w:line="276" w:lineRule="auto"/>
        <w:ind w:left="23" w:right="322"/>
      </w:pPr>
    </w:p>
    <w:p xmlns:wp14="http://schemas.microsoft.com/office/word/2010/wordml" w:rsidP="775FEB37" w14:paraId="0E3B8B90" wp14:textId="01DB06FD">
      <w:pPr>
        <w:pStyle w:val="BodyText"/>
        <w:spacing w:before="60" w:line="276" w:lineRule="auto"/>
        <w:ind w:left="23" w:right="322"/>
      </w:pPr>
    </w:p>
    <w:p xmlns:wp14="http://schemas.microsoft.com/office/word/2010/wordml" w:rsidP="775FEB37" w14:paraId="2485BFE5" wp14:textId="37BD6638">
      <w:pPr>
        <w:pStyle w:val="BodyText"/>
        <w:spacing w:before="60" w:line="276" w:lineRule="auto"/>
        <w:ind w:left="23" w:right="322"/>
      </w:pPr>
    </w:p>
    <w:p xmlns:wp14="http://schemas.microsoft.com/office/word/2010/wordml" w:rsidP="775FEB37" w14:paraId="64761736" wp14:textId="78B44E6E">
      <w:pPr>
        <w:pStyle w:val="BodyText"/>
        <w:spacing w:before="60" w:line="276" w:lineRule="auto"/>
        <w:ind w:left="23" w:right="322"/>
      </w:pPr>
    </w:p>
    <w:p xmlns:wp14="http://schemas.microsoft.com/office/word/2010/wordml" w:rsidP="775FEB37" w14:paraId="40D4B7EA" wp14:textId="18E452F5">
      <w:pPr>
        <w:pStyle w:val="BodyText"/>
        <w:spacing w:before="60" w:line="276" w:lineRule="auto"/>
        <w:ind w:left="23" w:right="322"/>
      </w:pPr>
    </w:p>
    <w:p xmlns:wp14="http://schemas.microsoft.com/office/word/2010/wordml" w:rsidP="775FEB37" w14:paraId="3C22D19F" wp14:textId="59510A1C">
      <w:pPr>
        <w:pStyle w:val="BodyText"/>
        <w:spacing w:before="60" w:line="276" w:lineRule="auto"/>
        <w:ind w:left="23" w:right="322"/>
      </w:pPr>
    </w:p>
    <w:p xmlns:wp14="http://schemas.microsoft.com/office/word/2010/wordml" w:rsidP="775FEB37" w14:paraId="091545FA" wp14:textId="365BAA76">
      <w:pPr>
        <w:pStyle w:val="BodyText"/>
        <w:spacing w:before="60" w:line="276" w:lineRule="auto"/>
        <w:ind w:left="23" w:right="322"/>
      </w:pPr>
    </w:p>
    <w:sectPr>
      <w:type w:val="continuous"/>
      <w:pgSz w:w="11920" w:h="16840" w:orient="portrait"/>
      <w:pgMar w:top="1380" w:right="1133" w:bottom="280" w:left="1417"/>
      <w:cols w:num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intelligence2.xml><?xml version="1.0" encoding="utf-8"?>
<int2:intelligence xmlns:int2="http://schemas.microsoft.com/office/intelligence/2020/intelligence">
  <int2:observations>
    <int2:bookmark int2:bookmarkName="_Int_C6oReE0w" int2:invalidationBookmarkName="" int2:hashCode="hhk5DeZOpx5ERR" int2:id="U7Ecnlep">
      <int2:state int2:type="AugLoop_Text_Critique" int2:value="Rejected"/>
    </int2:bookmark>
  </int2:observations>
  <int2:intelligenceSettings/>
</int2:intelligence>
</file>

<file path=word/settings.xml><?xml version="1.0" encoding="utf-8"?>
<w:settings xmlns:w14="http://schemas.microsoft.com/office/word/2010/wordml" xmlns:wp14="http://schemas.microsoft.com/office/word/2010/wordprocessingDrawing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 xmlns:mc="http://schemas.openxmlformats.org/markup-compatibility/2006" xmlns:w15="http://schemas.microsoft.com/office/word/2012/wordml" mc:Ignorable="w14 wp14 w15">
  <w:zoom w:percent="120"/>
  <w:trackRevisions w:val="false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  <w14:docId w14:val="26FA4DF0"/>
  <w15:docId w15:val="{0FC537B0-A932-4E95-97A0-0729810902CF}"/>
  <w:rsids>
    <w:rsidRoot w:val="03561A16"/>
    <w:rsid w:val="03561A16"/>
    <w:rsid w:val="0590AE6D"/>
    <w:rsid w:val="082F8861"/>
    <w:rsid w:val="10895238"/>
    <w:rsid w:val="194F8E2B"/>
    <w:rsid w:val="2787BEBE"/>
    <w:rsid w:val="2E1711C2"/>
    <w:rsid w:val="30EFE25A"/>
    <w:rsid w:val="35F10AA6"/>
    <w:rsid w:val="3686F25F"/>
    <w:rsid w:val="371BE061"/>
    <w:rsid w:val="454401EA"/>
    <w:rsid w:val="5FE6660B"/>
    <w:rsid w:val="604A3ADC"/>
    <w:rsid w:val="617E6B2D"/>
    <w:rsid w:val="64A6F287"/>
    <w:rsid w:val="775FEB37"/>
  </w:rsids>
</w:settings>
</file>

<file path=word/styles.xml><?xml version="1.0" encoding="utf-8"?>
<w:styles xmlns:w14="http://schemas.microsoft.com/office/word/2010/wordml" xmlns:wp14="http://schemas.microsoft.com/office/word/2010/wordprocessingDrawing" xmlns:r="http://schemas.openxmlformats.org/officeDocument/2006/relationships" xmlns:w="http://schemas.openxmlformats.org/wordprocessingml/2006/main" xmlns:mc="http://schemas.openxmlformats.org/markup-compatibility/2006" mc:Ignorable="w14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  <w:spacing w:before="0" w:after="0" w:line="240" w:lineRule="auto"/>
        <w:ind w:left="0" w:right="0"/>
        <w:jc w:val="left"/>
      </w:pPr>
    </w:pPrDefault>
  </w:docDefaults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Normal" w:default="1">
    <w:name w:val="Normal"/>
    <w:uiPriority w:val="1"/>
    <w:qFormat/>
    <w:pPr/>
    <w:rPr>
      <w:rFonts w:ascii="Times New Roman" w:hAnsi="Times New Roman" w:eastAsia="Times New Roman" w:cs="Times New Roman"/>
      <w:lang w:val="pt-PT" w:eastAsia="en-US" w:bidi="ar-SA"/>
    </w:rPr>
  </w:style>
  <w:style w:type="paragraph" w:styleId="BodyText">
    <w:name w:val="Body Text"/>
    <w:basedOn w:val="Normal"/>
    <w:uiPriority w:val="1"/>
    <w:qFormat/>
    <w:pPr/>
    <w:rPr>
      <w:rFonts w:ascii="Times New Roman" w:hAnsi="Times New Roman" w:eastAsia="Times New Roman" w:cs="Times New Roman"/>
      <w:b/>
      <w:bCs/>
      <w:sz w:val="24"/>
      <w:szCs w:val="24"/>
      <w:lang w:val="pt-PT" w:eastAsia="en-US" w:bidi="ar-SA"/>
    </w:rPr>
  </w:style>
  <w:style w:type="paragraph" w:styleId="ListParagraph">
    <w:name w:val="List Paragraph"/>
    <w:basedOn w:val="Normal"/>
    <w:uiPriority w:val="1"/>
    <w:qFormat/>
    <w:pPr/>
    <w:rPr>
      <w:lang w:val="pt-PT" w:eastAsia="en-US" w:bidi="ar-SA"/>
    </w:rPr>
  </w:style>
  <w:style w:type="paragraph" w:styleId="Table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styles.xml" Id="rId1" /><Relationship Type="http://schemas.openxmlformats.org/officeDocument/2006/relationships/fontTable" Target="fontTable.xml" Id="rId2" /><Relationship Type="http://schemas.openxmlformats.org/officeDocument/2006/relationships/theme" Target="theme/theme1.xml" Id="rId3" /><Relationship Type="http://schemas.openxmlformats.org/officeDocument/2006/relationships/settings" Target="settings.xml" Id="rId4" /><Relationship Type="http://schemas.microsoft.com/office/2020/10/relationships/intelligence" Target="intelligence2.xml" Id="Ra911823e8dce4c10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Documento sem título</dc:title>
  <dcterms:created xsi:type="dcterms:W3CDTF">2025-03-20T16:28:25.0000000Z</dcterms:created>
  <dcterms:modified xsi:type="dcterms:W3CDTF">2025-03-20T16:41:38.5183094Z</dcterms:modified>
  <lastModifiedBy>Tania Lourenço</lastModifiedBy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2025-03-20T00:00:00Z</vt:filetime>
  </property>
  <property fmtid="{D5CDD505-2E9C-101B-9397-08002B2CF9AE}" pid="3" name="Producer">
    <vt:lpwstr>Skia/PDF m136 Google Docs Renderer</vt:lpwstr>
  </property>
  <property fmtid="{D5CDD505-2E9C-101B-9397-08002B2CF9AE}" pid="4" name="LastSaved">
    <vt:filetime>2025-03-20T00:00:00Z</vt:filetime>
  </property>
</Properties>
</file>